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58B49" w14:textId="77777777" w:rsidR="0094194C" w:rsidRDefault="000854F6">
      <w:pPr>
        <w:jc w:val="center"/>
        <w:rPr>
          <w:rFonts w:ascii="Hadassah Friedlaender" w:hAnsi="Hadassah Friedlaender" w:cs="Hadassah Friedlaender"/>
          <w:b/>
          <w:bCs/>
          <w:color w:val="000000"/>
          <w:sz w:val="44"/>
          <w:szCs w:val="44"/>
          <w:u w:val="single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44"/>
          <w:szCs w:val="44"/>
          <w:u w:val="single"/>
          <w:rtl/>
        </w:rPr>
        <w:t xml:space="preserve">תפריט פרימיום מרכז שולחן </w:t>
      </w:r>
    </w:p>
    <w:p w14:paraId="6CAD5199" w14:textId="77777777" w:rsidR="0094194C" w:rsidRDefault="000854F6">
      <w:pPr>
        <w:rPr>
          <w:rFonts w:ascii="Hadassah Friedlaender" w:hAnsi="Hadassah Friedlaender" w:cs="Hadassah Friedlaender"/>
          <w:b/>
          <w:bCs/>
          <w:color w:val="000000"/>
          <w:sz w:val="32"/>
          <w:szCs w:val="32"/>
          <w:u w:val="single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32"/>
          <w:szCs w:val="32"/>
          <w:u w:val="single"/>
          <w:rtl/>
        </w:rPr>
        <w:t>לפתיחה</w:t>
      </w:r>
    </w:p>
    <w:p w14:paraId="502051DE" w14:textId="77777777" w:rsidR="0094194C" w:rsidRDefault="000854F6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  <w:t xml:space="preserve">פוקאצ'ת ירקות קלויים </w:t>
      </w:r>
    </w:p>
    <w:p w14:paraId="02F19216" w14:textId="354EC41A" w:rsidR="0094194C" w:rsidRDefault="000854F6" w:rsidP="00B44E20">
      <w:pPr>
        <w:ind w:left="720"/>
        <w:rPr>
          <w:rFonts w:ascii="Hadassah Friedlaender" w:hAnsi="Hadassah Friedlaender" w:cs="Hadassah Friedlaender"/>
          <w:color w:val="000000"/>
          <w:rtl/>
        </w:rPr>
      </w:pPr>
      <w:proofErr w:type="spellStart"/>
      <w:r>
        <w:rPr>
          <w:rFonts w:ascii="Hadassah Friedlaender" w:hAnsi="Hadassah Friedlaender" w:cs="Hadassah Friedlaender"/>
          <w:color w:val="000000"/>
          <w:rtl/>
        </w:rPr>
        <w:t>פוקאצ'ה</w:t>
      </w:r>
      <w:proofErr w:type="spellEnd"/>
      <w:r>
        <w:rPr>
          <w:rFonts w:ascii="Hadassah Friedlaender" w:hAnsi="Hadassah Friedlaender" w:cs="Hadassah Friedlaender"/>
          <w:color w:val="000000"/>
          <w:rtl/>
        </w:rPr>
        <w:t xml:space="preserve"> אפויה </w:t>
      </w:r>
      <w:proofErr w:type="spellStart"/>
      <w:r>
        <w:rPr>
          <w:rFonts w:ascii="Hadassah Friedlaender" w:hAnsi="Hadassah Friedlaender" w:cs="Hadassah Friedlaender"/>
          <w:color w:val="000000"/>
          <w:rtl/>
        </w:rPr>
        <w:t>בטאבון</w:t>
      </w:r>
      <w:proofErr w:type="spellEnd"/>
      <w:r>
        <w:rPr>
          <w:rFonts w:ascii="Hadassah Friedlaender" w:hAnsi="Hadassah Friedlaender" w:cs="Hadassah Friedlaender"/>
          <w:color w:val="000000"/>
          <w:rtl/>
        </w:rPr>
        <w:t xml:space="preserve"> עם שום </w:t>
      </w:r>
      <w:proofErr w:type="spellStart"/>
      <w:r>
        <w:rPr>
          <w:rFonts w:ascii="Hadassah Friedlaender" w:hAnsi="Hadassah Friedlaender" w:cs="Hadassah Friedlaender"/>
          <w:color w:val="000000"/>
          <w:rtl/>
        </w:rPr>
        <w:t>קונפי</w:t>
      </w:r>
      <w:proofErr w:type="spellEnd"/>
      <w:r>
        <w:rPr>
          <w:rFonts w:ascii="Hadassah Friedlaender" w:hAnsi="Hadassah Friedlaender" w:cs="Hadassah Friedlaender"/>
          <w:color w:val="000000"/>
          <w:rtl/>
        </w:rPr>
        <w:t xml:space="preserve"> ועשבי תיבול.</w:t>
      </w:r>
    </w:p>
    <w:p w14:paraId="087E00B4" w14:textId="77777777" w:rsidR="0094194C" w:rsidRDefault="0094194C">
      <w:pPr>
        <w:rPr>
          <w:rFonts w:ascii="Hadassah Friedlaender" w:hAnsi="Hadassah Friedlaender" w:cs="Hadassah Friedlaender"/>
          <w:b/>
          <w:bCs/>
          <w:color w:val="000000"/>
          <w:sz w:val="32"/>
          <w:szCs w:val="32"/>
          <w:u w:val="single"/>
          <w:rtl/>
        </w:rPr>
      </w:pPr>
    </w:p>
    <w:p w14:paraId="64EDC166" w14:textId="77777777" w:rsidR="0094194C" w:rsidRDefault="000854F6">
      <w:pPr>
        <w:rPr>
          <w:rFonts w:ascii="Hadassah Friedlaender" w:hAnsi="Hadassah Friedlaender" w:cs="Hadassah Friedlaender"/>
          <w:b/>
          <w:bCs/>
          <w:color w:val="000000"/>
          <w:sz w:val="32"/>
          <w:szCs w:val="32"/>
          <w:u w:val="single"/>
        </w:rPr>
      </w:pPr>
      <w:r>
        <w:rPr>
          <w:rFonts w:ascii="Hadassah Friedlaender" w:hAnsi="Hadassah Friedlaender" w:cs="Hadassah Friedlaender"/>
          <w:b/>
          <w:bCs/>
          <w:color w:val="000000"/>
          <w:sz w:val="32"/>
          <w:szCs w:val="32"/>
          <w:u w:val="single"/>
          <w:rtl/>
        </w:rPr>
        <w:t>מנות ראשונות – 5 לבחירה</w:t>
      </w:r>
    </w:p>
    <w:p w14:paraId="102145E2" w14:textId="77777777" w:rsidR="0094194C" w:rsidRDefault="000854F6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  <w:t xml:space="preserve">חציל בטחינה ולימונים כבושים </w:t>
      </w:r>
    </w:p>
    <w:p w14:paraId="67829F81" w14:textId="77777777" w:rsidR="0094194C" w:rsidRDefault="000854F6">
      <w:pPr>
        <w:ind w:left="720"/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 xml:space="preserve">חציל שרוף על האש, בתיבול שמן זית, לימון, מלח ופלפל. עם טחינה ירוקה, קרם לימון כבוש, סלסת עגבניות עם עשבי תיבול טריים, שום קונפי ושמן ירוק. </w:t>
      </w:r>
    </w:p>
    <w:p w14:paraId="192DFEBE" w14:textId="77777777" w:rsidR="0094194C" w:rsidRDefault="000854F6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  <w:t>סלט פטריות מוקפץ</w:t>
      </w:r>
    </w:p>
    <w:p w14:paraId="14928190" w14:textId="77777777" w:rsidR="0094194C" w:rsidRDefault="000854F6">
      <w:pPr>
        <w:ind w:left="720"/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>לקט פטריות מוקפצות במרינדה אסייתית, בצל ירוק ושקדים קלויים.</w:t>
      </w:r>
    </w:p>
    <w:p w14:paraId="5381302D" w14:textId="77777777" w:rsidR="0094194C" w:rsidRDefault="000854F6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  <w:t>רוסטביף</w:t>
      </w:r>
    </w:p>
    <w:p w14:paraId="1E221766" w14:textId="77777777" w:rsidR="0094194C" w:rsidRDefault="000854F6">
      <w:pPr>
        <w:ind w:left="720"/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 xml:space="preserve">פרוסות סינטה צלויות בתיבול שווארמה, שום קונפי, מלח גס , פלפל גרוס וחרדל דיז'ון, בתוספת רליש מלפפונים כבושים, </w:t>
      </w:r>
    </w:p>
    <w:p w14:paraId="1CE870DC" w14:textId="77777777" w:rsidR="0094194C" w:rsidRDefault="000854F6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  <w:t>קרפצ'יו סינטה</w:t>
      </w:r>
      <w:r>
        <w:rPr>
          <w:rFonts w:ascii="Hadassah Friedlaender" w:hAnsi="Hadassah Friedlaender" w:cs="Hadassah Friedlaender"/>
          <w:b/>
          <w:bCs/>
          <w:color w:val="000000"/>
          <w:sz w:val="24"/>
          <w:szCs w:val="24"/>
        </w:rPr>
        <w:t xml:space="preserve"> </w:t>
      </w:r>
    </w:p>
    <w:p w14:paraId="1C3E625E" w14:textId="77777777" w:rsidR="0094194C" w:rsidRDefault="000854F6">
      <w:pPr>
        <w:ind w:left="720"/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 xml:space="preserve">נתחי סינטה בתיבול שמן זית ובלסמי מצומצם, קוביות סלק וגלדי בצל אפויים, פלחי עגבנייה טרייה, צנונית קריספית, שום קונפי ועלי בזיליקום.  </w:t>
      </w:r>
    </w:p>
    <w:p w14:paraId="20507DB4" w14:textId="77777777" w:rsidR="0094194C" w:rsidRDefault="000854F6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  <w:t xml:space="preserve">טרטר דג לבן ושמן ירוק </w:t>
      </w:r>
    </w:p>
    <w:p w14:paraId="4AF315CB" w14:textId="77777777" w:rsidR="0094194C" w:rsidRDefault="000854F6">
      <w:pPr>
        <w:ind w:left="720"/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>קוביות דג ים לבן, צנונית קריספית, פרי העונה, קרם שום לימון , גרידת לימון ותערובת עשבי תיבול. בתיבול  גספצ'ו מרענן ונגיעות שמן ירוק.</w:t>
      </w:r>
    </w:p>
    <w:p w14:paraId="6A97D773" w14:textId="77777777" w:rsidR="0094194C" w:rsidRDefault="000854F6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  <w:t xml:space="preserve">סלט איכרים  </w:t>
      </w:r>
    </w:p>
    <w:p w14:paraId="5E313449" w14:textId="77777777" w:rsidR="0094194C" w:rsidRDefault="000854F6">
      <w:pPr>
        <w:ind w:left="720"/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>עלים ירוקים, קרוטונים, עגבניות שרי, צנונית, גזר וגלדי בצל ברוטב וינגרט הדרים, שמן זית ולימון.</w:t>
      </w:r>
    </w:p>
    <w:p w14:paraId="20AFC8BC" w14:textId="77777777" w:rsidR="0094194C" w:rsidRDefault="000854F6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  <w:t xml:space="preserve">קריספי ביף פוקצ'ה </w:t>
      </w:r>
    </w:p>
    <w:p w14:paraId="12B4A393" w14:textId="77777777" w:rsidR="0094194C" w:rsidRDefault="000854F6">
      <w:pPr>
        <w:ind w:left="720"/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 xml:space="preserve">פוקאצ'ה אפויה בטאבון עם בצל מקורמל, תערובת פטריות וקרעי בשר אסאדו בבישול ארוך, ברוטב ציר בקר, שמן ירוק, שום קונפי ובצל ירוק. </w:t>
      </w:r>
    </w:p>
    <w:p w14:paraId="36F3F89F" w14:textId="77777777" w:rsidR="0094194C" w:rsidRDefault="000854F6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  <w:t xml:space="preserve">לחמעג'ון כבש </w:t>
      </w:r>
    </w:p>
    <w:p w14:paraId="4895CAC5" w14:textId="77777777" w:rsidR="0094194C" w:rsidRDefault="000854F6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  <w:u w:val="single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>מיני מאפה במילוי בשר בקר וכבש, ירקות שורש, פלפל קלוי, זיתי קלמטה, צנוברים ועשבי תיבול, בליווי טחינה ירוקה.</w:t>
      </w:r>
    </w:p>
    <w:p w14:paraId="3590CDB2" w14:textId="77777777" w:rsidR="0094194C" w:rsidRDefault="0094194C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  <w:u w:val="single"/>
          <w:rtl/>
        </w:rPr>
      </w:pPr>
    </w:p>
    <w:p w14:paraId="0F2FEF3F" w14:textId="77777777" w:rsidR="0094194C" w:rsidRDefault="0094194C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  <w:u w:val="single"/>
          <w:rtl/>
        </w:rPr>
      </w:pPr>
    </w:p>
    <w:p w14:paraId="3CFA0599" w14:textId="77777777" w:rsidR="0094194C" w:rsidRDefault="0094194C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  <w:u w:val="single"/>
          <w:rtl/>
        </w:rPr>
      </w:pPr>
    </w:p>
    <w:p w14:paraId="5EB5A3E2" w14:textId="77777777" w:rsidR="0094194C" w:rsidRDefault="000854F6">
      <w:pPr>
        <w:rPr>
          <w:rFonts w:ascii="Hadassah Friedlaender" w:hAnsi="Hadassah Friedlaender" w:cs="Hadassah Friedlaender"/>
          <w:b/>
          <w:bCs/>
          <w:color w:val="000000"/>
          <w:sz w:val="32"/>
          <w:szCs w:val="32"/>
          <w:u w:val="single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32"/>
          <w:szCs w:val="32"/>
          <w:u w:val="single"/>
          <w:rtl/>
        </w:rPr>
        <w:t xml:space="preserve">מנה עיקריות – 5 לבחירה </w:t>
      </w:r>
    </w:p>
    <w:p w14:paraId="795D051E" w14:textId="77777777" w:rsidR="0094194C" w:rsidRDefault="0094194C">
      <w:pPr>
        <w:rPr>
          <w:rFonts w:ascii="Hadassah Friedlaender" w:hAnsi="Hadassah Friedlaender" w:cs="Hadassah Friedlaender"/>
          <w:b/>
          <w:bCs/>
          <w:color w:val="000000"/>
          <w:sz w:val="32"/>
          <w:szCs w:val="32"/>
          <w:u w:val="single"/>
          <w:rtl/>
        </w:rPr>
      </w:pPr>
    </w:p>
    <w:p w14:paraId="009A3EF2" w14:textId="77777777" w:rsidR="0094194C" w:rsidRDefault="000854F6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  <w:t>צ'אנקי אסאדו</w:t>
      </w:r>
    </w:p>
    <w:p w14:paraId="386D84E2" w14:textId="77777777" w:rsidR="0094194C" w:rsidRDefault="000854F6">
      <w:pPr>
        <w:ind w:left="720"/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>אסאדו בבישול ארוך, ברוטב ברביקיו על קרם בטטה</w:t>
      </w:r>
    </w:p>
    <w:p w14:paraId="5C8FAA11" w14:textId="77777777" w:rsidR="0094194C" w:rsidRDefault="000854F6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  <w:t xml:space="preserve">אנטריקוט </w:t>
      </w:r>
    </w:p>
    <w:p w14:paraId="0E7C3CEC" w14:textId="77777777" w:rsidR="0094194C" w:rsidRDefault="000854F6">
      <w:pPr>
        <w:ind w:left="720"/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 xml:space="preserve">נתח אנטריקוט מיושן במשקל 250 ג' , צלוי על הגריל, בליווי רוטב צ'ימיצ'ורי  </w:t>
      </w:r>
    </w:p>
    <w:p w14:paraId="4F39EF0B" w14:textId="77777777" w:rsidR="0094194C" w:rsidRDefault="000854F6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  <w:t xml:space="preserve">פרגית צלויה </w:t>
      </w:r>
    </w:p>
    <w:p w14:paraId="7C945382" w14:textId="77777777" w:rsidR="0094194C" w:rsidRDefault="000854F6">
      <w:pPr>
        <w:ind w:left="720"/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>פרגית צלויה על הגריל מזוגגת בציר עוף.</w:t>
      </w:r>
    </w:p>
    <w:p w14:paraId="61548C40" w14:textId="77777777" w:rsidR="0094194C" w:rsidRDefault="000854F6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</w:rPr>
      </w:pPr>
      <w:r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  <w:t xml:space="preserve">קבב טלה </w:t>
      </w:r>
    </w:p>
    <w:p w14:paraId="03954DFE" w14:textId="77777777" w:rsidR="0094194C" w:rsidRDefault="000854F6">
      <w:pPr>
        <w:ind w:left="720"/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 xml:space="preserve">קציצות קבב בטחינה מקומית בשילוב בשר טלה ועגל בתיבול אותנטי. </w:t>
      </w:r>
    </w:p>
    <w:p w14:paraId="11DDBB7B" w14:textId="77777777" w:rsidR="0094194C" w:rsidRDefault="000854F6">
      <w:pPr>
        <w:ind w:left="720"/>
        <w:rPr>
          <w:rFonts w:ascii="Hadassah Friedlaender" w:hAnsi="Hadassah Friedlaender" w:cs="Hadassah Friedlaender"/>
          <w:color w:val="000000"/>
          <w:sz w:val="24"/>
          <w:szCs w:val="24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  <w:t>מנה אסיאתית</w:t>
      </w:r>
    </w:p>
    <w:p w14:paraId="026E05A0" w14:textId="77777777" w:rsidR="0094194C" w:rsidRDefault="000854F6">
      <w:pPr>
        <w:ind w:left="720"/>
        <w:rPr>
          <w:rFonts w:ascii="Hadassah Friedlaender" w:hAnsi="Hadassah Friedlaender" w:cs="Hadassah Friedlaender"/>
          <w:color w:val="000000"/>
          <w:sz w:val="24"/>
          <w:szCs w:val="24"/>
          <w:rtl/>
        </w:rPr>
      </w:pPr>
      <w:r>
        <w:rPr>
          <w:rFonts w:ascii="Hadassah Friedlaender" w:hAnsi="Hadassah Friedlaender" w:cs="Hadassah Friedlaender"/>
          <w:color w:val="000000"/>
          <w:sz w:val="24"/>
          <w:szCs w:val="24"/>
          <w:rtl/>
        </w:rPr>
        <w:t xml:space="preserve">נודלס עם ירקות מוקפצים בסגנון אסיאתי עם עוף/בקר/צמחוני </w:t>
      </w:r>
    </w:p>
    <w:p w14:paraId="51DA777B" w14:textId="77777777" w:rsidR="0094194C" w:rsidRDefault="000854F6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  <w:t xml:space="preserve">פילה סלמון בתנור </w:t>
      </w:r>
    </w:p>
    <w:p w14:paraId="452697E8" w14:textId="77777777" w:rsidR="0094194C" w:rsidRDefault="000854F6">
      <w:pPr>
        <w:ind w:left="720"/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color w:val="000000"/>
          <w:sz w:val="24"/>
          <w:szCs w:val="24"/>
          <w:rtl/>
        </w:rPr>
        <w:t xml:space="preserve">נתחי פילה סלמון אפוי בתנור ברוטב אסיאתי  </w:t>
      </w:r>
    </w:p>
    <w:p w14:paraId="749E712D" w14:textId="77777777" w:rsidR="0094194C" w:rsidRDefault="000854F6">
      <w:pPr>
        <w:ind w:left="720"/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  <w:t xml:space="preserve">פילה בקר </w:t>
      </w:r>
    </w:p>
    <w:p w14:paraId="7D68B9A4" w14:textId="77777777" w:rsidR="0094194C" w:rsidRDefault="000854F6">
      <w:pPr>
        <w:ind w:left="720"/>
        <w:rPr>
          <w:rFonts w:ascii="Hadassah Friedlaender" w:hAnsi="Hadassah Friedlaender" w:cs="Hadassah Friedlaender"/>
          <w:b/>
          <w:bCs/>
          <w:color w:val="000000"/>
          <w:sz w:val="32"/>
          <w:szCs w:val="32"/>
          <w:u w:val="single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 xml:space="preserve">200 ג' פילה בקר על הגריל ברוטב דמי גלאס. </w:t>
      </w:r>
    </w:p>
    <w:p w14:paraId="35A6B0CE" w14:textId="77777777" w:rsidR="0094194C" w:rsidRDefault="000854F6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  <w:t xml:space="preserve">"עראייס" פרגיות וכבש </w:t>
      </w:r>
    </w:p>
    <w:p w14:paraId="56D99BC9" w14:textId="77777777" w:rsidR="0094194C" w:rsidRDefault="000854F6">
      <w:pPr>
        <w:ind w:left="720"/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>מאפה ממולא פרגית וכבש עם בצל מטוגן, חמוציות, עשבי תיבול ושבבי פיסטוק. בתיבול ראס אל חנות, בליווי ממרח פלפלים פיקנטי וטחינה ירוקה.</w:t>
      </w:r>
    </w:p>
    <w:p w14:paraId="753A5CC3" w14:textId="77777777" w:rsidR="0094194C" w:rsidRDefault="000854F6">
      <w:pPr>
        <w:ind w:left="720"/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24"/>
          <w:szCs w:val="24"/>
          <w:rtl/>
        </w:rPr>
        <w:t xml:space="preserve">סינייה טלה </w:t>
      </w:r>
    </w:p>
    <w:p w14:paraId="5B059083" w14:textId="77777777" w:rsidR="0094194C" w:rsidRDefault="000854F6">
      <w:pPr>
        <w:ind w:left="720"/>
        <w:rPr>
          <w:rFonts w:ascii="Hadassah Friedlaender" w:hAnsi="Hadassah Friedlaender" w:cs="Hadassah Friedlaender"/>
          <w:color w:val="000000"/>
          <w:sz w:val="24"/>
          <w:szCs w:val="24"/>
          <w:rtl/>
        </w:rPr>
      </w:pPr>
      <w:r>
        <w:rPr>
          <w:rFonts w:ascii="Hadassah Friedlaender" w:hAnsi="Hadassah Friedlaender" w:cs="Hadassah Friedlaender"/>
          <w:color w:val="000000"/>
          <w:sz w:val="24"/>
          <w:szCs w:val="24"/>
          <w:rtl/>
        </w:rPr>
        <w:t xml:space="preserve">ראגו טלה וירקות שורש בבישול ארוך, גלדי בצל וקוביות חציל אפויים, סוכריות שרי, צנוברים, עשבי תיבול ותבלינים ארומטיים במחבת עטופה בבצק לוהט. </w:t>
      </w:r>
    </w:p>
    <w:p w14:paraId="7F85CC2D" w14:textId="77777777" w:rsidR="0094194C" w:rsidRDefault="0094194C">
      <w:pPr>
        <w:ind w:left="720"/>
        <w:rPr>
          <w:rFonts w:ascii="Hadassah Friedlaender" w:hAnsi="Hadassah Friedlaender" w:cs="Hadassah Friedlaender"/>
          <w:color w:val="000000"/>
          <w:sz w:val="24"/>
          <w:szCs w:val="24"/>
          <w:rtl/>
        </w:rPr>
      </w:pPr>
    </w:p>
    <w:p w14:paraId="4AF6CB57" w14:textId="77777777" w:rsidR="0094194C" w:rsidRDefault="0094194C">
      <w:pPr>
        <w:ind w:left="720"/>
        <w:rPr>
          <w:rFonts w:ascii="Hadassah Friedlaender" w:hAnsi="Hadassah Friedlaender" w:cs="Hadassah Friedlaender"/>
          <w:color w:val="000000"/>
          <w:sz w:val="24"/>
          <w:szCs w:val="24"/>
          <w:rtl/>
        </w:rPr>
      </w:pPr>
    </w:p>
    <w:p w14:paraId="78E39F25" w14:textId="77777777" w:rsidR="0094194C" w:rsidRDefault="0094194C">
      <w:pPr>
        <w:ind w:left="720"/>
        <w:rPr>
          <w:rFonts w:ascii="Hadassah Friedlaender" w:hAnsi="Hadassah Friedlaender" w:cs="Hadassah Friedlaender"/>
          <w:color w:val="000000"/>
          <w:sz w:val="24"/>
          <w:szCs w:val="24"/>
          <w:rtl/>
        </w:rPr>
      </w:pPr>
    </w:p>
    <w:p w14:paraId="4F5D46C7" w14:textId="77777777" w:rsidR="0094194C" w:rsidRDefault="0094194C">
      <w:pPr>
        <w:ind w:left="720"/>
        <w:rPr>
          <w:rFonts w:ascii="Hadassah Friedlaender" w:hAnsi="Hadassah Friedlaender" w:cs="Hadassah Friedlaender"/>
          <w:color w:val="000000"/>
          <w:sz w:val="24"/>
          <w:szCs w:val="24"/>
          <w:rtl/>
        </w:rPr>
      </w:pPr>
    </w:p>
    <w:p w14:paraId="48710F58" w14:textId="77777777" w:rsidR="0094194C" w:rsidRDefault="0094194C">
      <w:pPr>
        <w:ind w:left="720"/>
        <w:rPr>
          <w:rFonts w:ascii="Hadassah Friedlaender" w:hAnsi="Hadassah Friedlaender" w:cs="Hadassah Friedlaender"/>
          <w:color w:val="000000"/>
          <w:sz w:val="24"/>
          <w:szCs w:val="24"/>
          <w:rtl/>
        </w:rPr>
      </w:pPr>
    </w:p>
    <w:p w14:paraId="34666EA6" w14:textId="77777777" w:rsidR="0094194C" w:rsidRDefault="0094194C">
      <w:pPr>
        <w:ind w:left="720"/>
        <w:rPr>
          <w:rFonts w:ascii="Hadassah Friedlaender" w:hAnsi="Hadassah Friedlaender" w:cs="Hadassah Friedlaender"/>
          <w:color w:val="000000"/>
          <w:sz w:val="24"/>
          <w:szCs w:val="24"/>
          <w:rtl/>
        </w:rPr>
      </w:pPr>
    </w:p>
    <w:p w14:paraId="58AF9B50" w14:textId="77777777" w:rsidR="0094194C" w:rsidRDefault="0094194C">
      <w:pPr>
        <w:ind w:left="720"/>
        <w:rPr>
          <w:rFonts w:ascii="Hadassah Friedlaender" w:hAnsi="Hadassah Friedlaender" w:cs="Hadassah Friedlaender"/>
          <w:color w:val="000000"/>
          <w:sz w:val="24"/>
          <w:szCs w:val="24"/>
          <w:rtl/>
        </w:rPr>
      </w:pPr>
    </w:p>
    <w:p w14:paraId="63E63110" w14:textId="77777777" w:rsidR="0094194C" w:rsidRDefault="0094194C">
      <w:pPr>
        <w:ind w:left="720"/>
        <w:rPr>
          <w:rFonts w:ascii="Hadassah Friedlaender" w:hAnsi="Hadassah Friedlaender" w:cs="Hadassah Friedlaender"/>
          <w:color w:val="000000"/>
          <w:sz w:val="24"/>
          <w:szCs w:val="24"/>
          <w:rtl/>
        </w:rPr>
      </w:pPr>
    </w:p>
    <w:p w14:paraId="10F52D53" w14:textId="77777777" w:rsidR="0094194C" w:rsidRDefault="000854F6">
      <w:pPr>
        <w:rPr>
          <w:rFonts w:ascii="Hadassah Friedlaender" w:hAnsi="Hadassah Friedlaender" w:cs="Hadassah Friedlaender"/>
          <w:b/>
          <w:bCs/>
          <w:color w:val="000000"/>
          <w:sz w:val="32"/>
          <w:szCs w:val="32"/>
          <w:u w:val="single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32"/>
          <w:szCs w:val="32"/>
          <w:u w:val="single"/>
          <w:rtl/>
        </w:rPr>
        <w:t>תוספות :</w:t>
      </w:r>
    </w:p>
    <w:p w14:paraId="28D87BF5" w14:textId="77777777" w:rsidR="0094194C" w:rsidRDefault="000854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adassah Friedlaender" w:hAnsi="Hadassah Friedlaender" w:cs="Hadassah Friedlaender"/>
          <w:color w:val="000000"/>
        </w:rPr>
      </w:pPr>
      <w:r>
        <w:rPr>
          <w:rFonts w:ascii="Hadassah Friedlaender" w:hAnsi="Hadassah Friedlaender" w:cs="Hadassah Friedlaender"/>
          <w:color w:val="000000"/>
          <w:rtl/>
        </w:rPr>
        <w:t>אורז עם עשבי תיבול</w:t>
      </w:r>
    </w:p>
    <w:p w14:paraId="14181F54" w14:textId="77777777" w:rsidR="0094194C" w:rsidRDefault="000854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adassah Friedlaender" w:hAnsi="Hadassah Friedlaender" w:cs="Hadassah Friedlaender"/>
          <w:color w:val="000000"/>
        </w:rPr>
      </w:pPr>
      <w:r>
        <w:rPr>
          <w:rFonts w:ascii="Hadassah Friedlaender" w:hAnsi="Hadassah Friedlaender" w:cs="Hadassah Friedlaender"/>
          <w:color w:val="000000"/>
          <w:rtl/>
        </w:rPr>
        <w:t>תפוח אדמה אפוי עם עשבי תיבול ושום</w:t>
      </w:r>
    </w:p>
    <w:p w14:paraId="7C768B44" w14:textId="77777777" w:rsidR="0094194C" w:rsidRDefault="000854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adassah Friedlaender" w:hAnsi="Hadassah Friedlaender" w:cs="Hadassah Friedlaender"/>
          <w:color w:val="000000"/>
        </w:rPr>
      </w:pPr>
      <w:r>
        <w:rPr>
          <w:rFonts w:ascii="Hadassah Friedlaender" w:hAnsi="Hadassah Friedlaender" w:cs="Hadassah Friedlaender"/>
          <w:color w:val="000000"/>
          <w:rtl/>
        </w:rPr>
        <w:t>מבחר ירקות גריל</w:t>
      </w:r>
    </w:p>
    <w:p w14:paraId="6AC9A0EB" w14:textId="4E15CE6F" w:rsidR="0094194C" w:rsidRDefault="00B44E2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adassah Friedlaender" w:hAnsi="Hadassah Friedlaender" w:cs="Hadassah Friedlaender"/>
          <w:color w:val="000000"/>
        </w:rPr>
      </w:pPr>
      <w:r>
        <w:rPr>
          <w:rFonts w:ascii="Hadassah Friedlaender" w:hAnsi="Hadassah Friedlaender" w:cs="Hadassah Friedlaender" w:hint="cs"/>
          <w:color w:val="000000"/>
          <w:rtl/>
        </w:rPr>
        <w:t>צ'יפס</w:t>
      </w:r>
      <w:r w:rsidR="000854F6">
        <w:rPr>
          <w:rFonts w:ascii="Hadassah Friedlaender" w:hAnsi="Hadassah Friedlaender" w:cs="Hadassah Friedlaender"/>
          <w:color w:val="000000"/>
          <w:rtl/>
        </w:rPr>
        <w:t>.</w:t>
      </w:r>
    </w:p>
    <w:p w14:paraId="542F42E4" w14:textId="77777777" w:rsidR="0094194C" w:rsidRDefault="0094194C">
      <w:pPr>
        <w:autoSpaceDE w:val="0"/>
        <w:autoSpaceDN w:val="0"/>
        <w:adjustRightInd w:val="0"/>
        <w:spacing w:after="0" w:line="240" w:lineRule="auto"/>
        <w:rPr>
          <w:rFonts w:ascii="Hadassah Friedlaender" w:hAnsi="Hadassah Friedlaender" w:cs="Hadassah Friedlaender"/>
          <w:color w:val="000000"/>
          <w:rtl/>
        </w:rPr>
      </w:pPr>
    </w:p>
    <w:p w14:paraId="342617D8" w14:textId="77777777" w:rsidR="0094194C" w:rsidRDefault="000854F6">
      <w:pPr>
        <w:rPr>
          <w:rFonts w:ascii="Hadassah Friedlaender" w:hAnsi="Hadassah Friedlaender" w:cs="Hadassah Friedlaender"/>
          <w:b/>
          <w:bCs/>
          <w:color w:val="000000"/>
          <w:sz w:val="32"/>
          <w:szCs w:val="32"/>
          <w:u w:val="single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32"/>
          <w:szCs w:val="32"/>
          <w:u w:val="single"/>
          <w:rtl/>
        </w:rPr>
        <w:t>לילדים (גילאים 2-8)</w:t>
      </w:r>
    </w:p>
    <w:p w14:paraId="346D8C57" w14:textId="77777777" w:rsidR="0094194C" w:rsidRDefault="000854F6">
      <w:pPr>
        <w:ind w:left="720"/>
        <w:rPr>
          <w:rFonts w:ascii="Hadassah Friedlaender" w:hAnsi="Hadassah Friedlaender" w:cs="Hadassah Friedlaender"/>
          <w:color w:val="000000"/>
        </w:rPr>
      </w:pPr>
      <w:r>
        <w:rPr>
          <w:rFonts w:ascii="Hadassah Friedlaender" w:hAnsi="Hadassah Friedlaender" w:cs="Hadassah Friedlaender"/>
          <w:color w:val="000000"/>
          <w:rtl/>
        </w:rPr>
        <w:t>שניצלונים, המבורגר או פסטה ברוטב עגבניות , בתוספת צ'יפס.</w:t>
      </w:r>
    </w:p>
    <w:p w14:paraId="69ADBB65" w14:textId="77777777" w:rsidR="0094194C" w:rsidRDefault="000854F6">
      <w:pPr>
        <w:rPr>
          <w:rFonts w:ascii="Hadassah Friedlaender" w:hAnsi="Hadassah Friedlaender" w:cs="Hadassah Friedlaender"/>
          <w:b/>
          <w:bCs/>
          <w:color w:val="000000"/>
          <w:sz w:val="32"/>
          <w:szCs w:val="32"/>
          <w:u w:val="single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32"/>
          <w:szCs w:val="32"/>
          <w:u w:val="single"/>
          <w:rtl/>
        </w:rPr>
        <w:t>שתייה</w:t>
      </w:r>
    </w:p>
    <w:p w14:paraId="62CAB149" w14:textId="77777777" w:rsidR="0094194C" w:rsidRDefault="000854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adassah Friedlaender" w:hAnsi="Hadassah Friedlaender" w:cs="Hadassah Friedlaender"/>
          <w:color w:val="000000"/>
        </w:rPr>
      </w:pPr>
      <w:r>
        <w:rPr>
          <w:rFonts w:ascii="Hadassah Friedlaender" w:hAnsi="Hadassah Friedlaender" w:cs="Hadassah Friedlaender"/>
          <w:color w:val="000000"/>
          <w:rtl/>
        </w:rPr>
        <w:t>מוגזים ממשפחת קוקה קולה, מוש בבקבוק זכוכית  (קלאסי).</w:t>
      </w:r>
    </w:p>
    <w:p w14:paraId="15001DE1" w14:textId="77777777" w:rsidR="0094194C" w:rsidRDefault="000854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>יין הבית אדום / לבן,  בירה מהחבית,</w:t>
      </w:r>
    </w:p>
    <w:p w14:paraId="40870AD8" w14:textId="77777777" w:rsidR="0094194C" w:rsidRDefault="000854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adassah Friedlaender" w:hAnsi="Hadassah Friedlaender" w:cs="Hadassah Friedlaender"/>
          <w:color w:val="000000"/>
        </w:rPr>
      </w:pPr>
      <w:r>
        <w:rPr>
          <w:rFonts w:ascii="Hadassah Friedlaender" w:hAnsi="Hadassah Friedlaender" w:cs="Hadassah Friedlaender"/>
          <w:color w:val="000000"/>
          <w:rtl/>
        </w:rPr>
        <w:t>שתייה חמה – חליטות תה, קפה שחור, אספרסו</w:t>
      </w:r>
    </w:p>
    <w:p w14:paraId="17B7CC99" w14:textId="77777777" w:rsidR="0094194C" w:rsidRDefault="0094194C">
      <w:pPr>
        <w:autoSpaceDE w:val="0"/>
        <w:autoSpaceDN w:val="0"/>
        <w:adjustRightInd w:val="0"/>
        <w:spacing w:after="0" w:line="240" w:lineRule="auto"/>
        <w:rPr>
          <w:rFonts w:ascii="Hadassah Friedlaender" w:hAnsi="Hadassah Friedlaender" w:cs="Hadassah Friedlaender"/>
          <w:color w:val="000000"/>
        </w:rPr>
      </w:pPr>
    </w:p>
    <w:p w14:paraId="0130D20B" w14:textId="77777777" w:rsidR="0094194C" w:rsidRDefault="000854F6">
      <w:pPr>
        <w:rPr>
          <w:rFonts w:ascii="Hadassah Friedlaender" w:hAnsi="Hadassah Friedlaender" w:cs="Hadassah Friedlaender"/>
          <w:b/>
          <w:bCs/>
          <w:color w:val="000000"/>
          <w:sz w:val="32"/>
          <w:szCs w:val="32"/>
          <w:u w:val="single"/>
          <w:rtl/>
        </w:rPr>
      </w:pPr>
      <w:r>
        <w:rPr>
          <w:rFonts w:ascii="Hadassah Friedlaender" w:hAnsi="Hadassah Friedlaender" w:cs="Hadassah Friedlaender"/>
          <w:b/>
          <w:bCs/>
          <w:color w:val="000000"/>
          <w:sz w:val="32"/>
          <w:szCs w:val="32"/>
          <w:u w:val="single"/>
          <w:rtl/>
        </w:rPr>
        <w:t xml:space="preserve">קינוח </w:t>
      </w:r>
    </w:p>
    <w:p w14:paraId="48F695E9" w14:textId="2B66555A" w:rsidR="0094194C" w:rsidRDefault="00DD747B">
      <w:pPr>
        <w:ind w:left="720"/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 w:hint="cs"/>
          <w:color w:val="000000"/>
          <w:rtl/>
        </w:rPr>
        <w:t>קינוחי מיני במגוון טעמים</w:t>
      </w:r>
      <w:r w:rsidR="000854F6">
        <w:rPr>
          <w:rFonts w:ascii="Hadassah Friedlaender" w:hAnsi="Hadassah Friedlaender" w:cs="Hadassah Friedlaender"/>
          <w:color w:val="000000"/>
          <w:rtl/>
        </w:rPr>
        <w:t xml:space="preserve">, </w:t>
      </w:r>
    </w:p>
    <w:p w14:paraId="12A96923" w14:textId="77777777" w:rsidR="0094194C" w:rsidRDefault="0094194C">
      <w:pPr>
        <w:ind w:left="720"/>
        <w:rPr>
          <w:rFonts w:ascii="Hadassah Friedlaender" w:hAnsi="Hadassah Friedlaender" w:cs="Hadassah Friedlaender"/>
          <w:color w:val="000000"/>
          <w:rtl/>
        </w:rPr>
      </w:pPr>
    </w:p>
    <w:p w14:paraId="359D5DEE" w14:textId="77777777" w:rsidR="00B44E20" w:rsidRDefault="00B44E20">
      <w:pPr>
        <w:ind w:left="720"/>
        <w:rPr>
          <w:rFonts w:ascii="Hadassah Friedlaender" w:hAnsi="Hadassah Friedlaender" w:cs="Hadassah Friedlaender"/>
          <w:color w:val="000000"/>
          <w:rtl/>
        </w:rPr>
      </w:pPr>
    </w:p>
    <w:p w14:paraId="08330C7B" w14:textId="77777777" w:rsidR="0094194C" w:rsidRDefault="0094194C">
      <w:pPr>
        <w:ind w:left="720"/>
        <w:rPr>
          <w:rFonts w:ascii="Hadassah Friedlaender" w:hAnsi="Hadassah Friedlaender" w:cs="Hadassah Friedlaender"/>
          <w:color w:val="000000"/>
          <w:rtl/>
        </w:rPr>
      </w:pPr>
    </w:p>
    <w:p w14:paraId="297276F8" w14:textId="77777777" w:rsidR="0094194C" w:rsidRDefault="0094194C">
      <w:pPr>
        <w:ind w:left="720"/>
        <w:rPr>
          <w:rFonts w:ascii="Hadassah Friedlaender" w:hAnsi="Hadassah Friedlaender" w:cs="Hadassah Friedlaender"/>
          <w:color w:val="000000"/>
          <w:rtl/>
        </w:rPr>
      </w:pPr>
    </w:p>
    <w:p w14:paraId="274AC8FC" w14:textId="77777777" w:rsidR="0094194C" w:rsidRDefault="0094194C">
      <w:pPr>
        <w:ind w:left="720"/>
        <w:rPr>
          <w:rFonts w:ascii="Hadassah Friedlaender" w:hAnsi="Hadassah Friedlaender" w:cs="Hadassah Friedlaender"/>
          <w:color w:val="000000"/>
          <w:rtl/>
        </w:rPr>
      </w:pPr>
    </w:p>
    <w:p w14:paraId="7B0D2A8F" w14:textId="77777777" w:rsidR="0094194C" w:rsidRDefault="0094194C">
      <w:pPr>
        <w:ind w:left="720"/>
        <w:rPr>
          <w:rFonts w:ascii="Hadassah Friedlaender" w:hAnsi="Hadassah Friedlaender" w:cs="Hadassah Friedlaender"/>
          <w:color w:val="000000"/>
          <w:rtl/>
        </w:rPr>
      </w:pPr>
    </w:p>
    <w:p w14:paraId="4326A6EF" w14:textId="77777777" w:rsidR="0094194C" w:rsidRDefault="0094194C">
      <w:pPr>
        <w:ind w:left="720"/>
        <w:rPr>
          <w:rFonts w:ascii="Hadassah Friedlaender" w:hAnsi="Hadassah Friedlaender" w:cs="Hadassah Friedlaender"/>
          <w:color w:val="000000"/>
          <w:rtl/>
        </w:rPr>
      </w:pPr>
    </w:p>
    <w:p w14:paraId="3CDF09BF" w14:textId="6CD4A173" w:rsidR="0094194C" w:rsidRDefault="000854F6" w:rsidP="007A1434">
      <w:pPr>
        <w:pStyle w:val="a3"/>
        <w:numPr>
          <w:ilvl w:val="0"/>
          <w:numId w:val="2"/>
        </w:numPr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 xml:space="preserve">מחיר: </w:t>
      </w:r>
      <w:r w:rsidR="007A1434">
        <w:rPr>
          <w:rFonts w:ascii="Hadassah Friedlaender" w:hAnsi="Hadassah Friedlaender" w:cs="Hadassah Friedlaender" w:hint="cs"/>
          <w:color w:val="000000"/>
          <w:rtl/>
        </w:rPr>
        <w:t>275</w:t>
      </w:r>
      <w:r>
        <w:rPr>
          <w:rFonts w:ascii="Hadassah Friedlaender" w:hAnsi="Hadassah Friedlaender" w:cs="Hadassah Friedlaender"/>
          <w:color w:val="000000"/>
          <w:rtl/>
        </w:rPr>
        <w:t xml:space="preserve"> ₪ צהריים /  </w:t>
      </w:r>
      <w:r w:rsidR="007A1434">
        <w:rPr>
          <w:rFonts w:ascii="Hadassah Friedlaender" w:hAnsi="Hadassah Friedlaender" w:cs="Hadassah Friedlaender" w:hint="cs"/>
          <w:color w:val="000000"/>
          <w:rtl/>
        </w:rPr>
        <w:t>325</w:t>
      </w:r>
      <w:bookmarkStart w:id="0" w:name="_GoBack"/>
      <w:bookmarkEnd w:id="0"/>
      <w:r>
        <w:rPr>
          <w:rFonts w:ascii="Hadassah Friedlaender" w:hAnsi="Hadassah Friedlaender" w:cs="Hadassah Friedlaender"/>
          <w:color w:val="000000"/>
          <w:rtl/>
        </w:rPr>
        <w:t xml:space="preserve"> ₪ ערב</w:t>
      </w:r>
    </w:p>
    <w:p w14:paraId="5385C5F1" w14:textId="63A30CC1" w:rsidR="0094194C" w:rsidRDefault="000854F6" w:rsidP="00A1589B">
      <w:pPr>
        <w:pStyle w:val="a3"/>
        <w:numPr>
          <w:ilvl w:val="0"/>
          <w:numId w:val="2"/>
        </w:numPr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 xml:space="preserve">ילדים 2-8 : </w:t>
      </w:r>
      <w:r w:rsidR="00A1589B">
        <w:rPr>
          <w:rFonts w:ascii="Hadassah Friedlaender" w:hAnsi="Hadassah Friedlaender" w:cs="Hadassah Friedlaender" w:hint="cs"/>
          <w:color w:val="000000"/>
          <w:rtl/>
        </w:rPr>
        <w:t>95</w:t>
      </w:r>
      <w:r>
        <w:rPr>
          <w:rFonts w:ascii="Hadassah Friedlaender" w:hAnsi="Hadassah Friedlaender" w:cs="Hadassah Friedlaender"/>
          <w:color w:val="000000"/>
          <w:rtl/>
        </w:rPr>
        <w:t xml:space="preserve"> ₪ צהריים / 99 ₪ ערב</w:t>
      </w:r>
    </w:p>
    <w:p w14:paraId="4E079B6C" w14:textId="77777777" w:rsidR="0094194C" w:rsidRDefault="000854F6">
      <w:pPr>
        <w:pStyle w:val="a3"/>
        <w:numPr>
          <w:ilvl w:val="0"/>
          <w:numId w:val="2"/>
        </w:numPr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>המחיר לסועד כולל מע"מ לא כולל שירות</w:t>
      </w:r>
    </w:p>
    <w:p w14:paraId="0066B320" w14:textId="7CFFAF4B" w:rsidR="00B44E20" w:rsidRDefault="00B44E20" w:rsidP="00B44E20">
      <w:pPr>
        <w:pStyle w:val="a3"/>
        <w:numPr>
          <w:ilvl w:val="0"/>
          <w:numId w:val="2"/>
        </w:numPr>
        <w:rPr>
          <w:rFonts w:ascii="Hadassah Friedlaender" w:hAnsi="Hadassah Friedlaender" w:cs="Hadassah Friedlaender"/>
          <w:color w:val="000000"/>
        </w:rPr>
      </w:pPr>
      <w:bookmarkStart w:id="1" w:name="_Hlk112574961"/>
      <w:r>
        <w:rPr>
          <w:rFonts w:ascii="Hadassah Friedlaender" w:hAnsi="Hadassah Friedlaender" w:cs="Hadassah Friedlaender"/>
          <w:color w:val="000000"/>
          <w:rtl/>
        </w:rPr>
        <w:t xml:space="preserve">מינימום הזמנה לחלל הקטן </w:t>
      </w:r>
      <w:r>
        <w:rPr>
          <w:rFonts w:ascii="Hadassah Friedlaender" w:hAnsi="Hadassah Friedlaender" w:cs="Hadassah Friedlaender"/>
          <w:color w:val="000000"/>
        </w:rPr>
        <w:t>5000</w:t>
      </w:r>
      <w:r>
        <w:rPr>
          <w:rFonts w:ascii="Hadassah Friedlaender" w:hAnsi="Hadassah Friedlaender" w:cs="Hadassah Friedlaender"/>
          <w:color w:val="000000"/>
          <w:rtl/>
        </w:rPr>
        <w:t xml:space="preserve"> ש"ח צהריים / </w:t>
      </w:r>
      <w:r>
        <w:rPr>
          <w:rFonts w:ascii="Hadassah Friedlaender" w:hAnsi="Hadassah Friedlaender" w:cs="Hadassah Friedlaender"/>
          <w:color w:val="000000"/>
        </w:rPr>
        <w:t xml:space="preserve">7000 </w:t>
      </w:r>
      <w:r>
        <w:rPr>
          <w:rFonts w:ascii="Hadassah Friedlaender" w:hAnsi="Hadassah Friedlaender" w:cs="Hadassah Friedlaender"/>
          <w:color w:val="000000"/>
          <w:rtl/>
        </w:rPr>
        <w:t xml:space="preserve"> ש"ח ערב</w:t>
      </w:r>
    </w:p>
    <w:p w14:paraId="14E25527" w14:textId="1E40ED56" w:rsidR="0094194C" w:rsidRDefault="000854F6" w:rsidP="00B44E20">
      <w:pPr>
        <w:pStyle w:val="a3"/>
        <w:numPr>
          <w:ilvl w:val="0"/>
          <w:numId w:val="2"/>
        </w:numPr>
        <w:rPr>
          <w:rFonts w:ascii="Hadassah Friedlaender" w:hAnsi="Hadassah Friedlaender" w:cs="Hadassah Friedlaender"/>
          <w:color w:val="000000"/>
        </w:rPr>
      </w:pPr>
      <w:r>
        <w:rPr>
          <w:rFonts w:ascii="Hadassah Friedlaender" w:hAnsi="Hadassah Friedlaender" w:cs="Hadassah Friedlaender"/>
          <w:color w:val="000000"/>
          <w:rtl/>
        </w:rPr>
        <w:t xml:space="preserve">מינימום הזמנה לחלל הגדול </w:t>
      </w:r>
      <w:r w:rsidR="00B44E20">
        <w:rPr>
          <w:rFonts w:ascii="Hadassah Friedlaender" w:hAnsi="Hadassah Friedlaender" w:cs="Hadassah Friedlaender" w:hint="cs"/>
          <w:color w:val="000000"/>
          <w:rtl/>
        </w:rPr>
        <w:t>8000</w:t>
      </w:r>
      <w:r w:rsidR="00B44E20">
        <w:rPr>
          <w:rFonts w:ascii="Hadassah Friedlaender" w:hAnsi="Hadassah Friedlaender" w:cs="Hadassah Friedlaender"/>
          <w:color w:val="000000"/>
          <w:rtl/>
        </w:rPr>
        <w:t xml:space="preserve"> ₪ צהריים / 1</w:t>
      </w:r>
      <w:r w:rsidR="00B44E20">
        <w:rPr>
          <w:rFonts w:ascii="Hadassah Friedlaender" w:hAnsi="Hadassah Friedlaender" w:cs="Hadassah Friedlaender" w:hint="cs"/>
          <w:color w:val="000000"/>
          <w:rtl/>
        </w:rPr>
        <w:t>2</w:t>
      </w:r>
      <w:r>
        <w:rPr>
          <w:rFonts w:ascii="Hadassah Friedlaender" w:hAnsi="Hadassah Friedlaender" w:cs="Hadassah Friedlaender"/>
          <w:color w:val="000000"/>
          <w:rtl/>
        </w:rPr>
        <w:t xml:space="preserve">000 ₪ ערב, </w:t>
      </w:r>
    </w:p>
    <w:bookmarkEnd w:id="1"/>
    <w:p w14:paraId="1F04990F" w14:textId="77777777" w:rsidR="0094194C" w:rsidRDefault="000854F6">
      <w:pPr>
        <w:pStyle w:val="a3"/>
        <w:numPr>
          <w:ilvl w:val="0"/>
          <w:numId w:val="2"/>
        </w:numPr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>שירות במזומן 12% / אשראי או העברה 15%</w:t>
      </w:r>
    </w:p>
    <w:p w14:paraId="0E709411" w14:textId="77777777" w:rsidR="0094194C" w:rsidRDefault="000854F6">
      <w:pPr>
        <w:pStyle w:val="a3"/>
        <w:numPr>
          <w:ilvl w:val="0"/>
          <w:numId w:val="2"/>
        </w:numPr>
        <w:rPr>
          <w:rFonts w:ascii="Hadassah Friedlaender" w:hAnsi="Hadassah Friedlaender" w:cs="Hadassah Friedlaender"/>
          <w:color w:val="000000"/>
          <w:rtl/>
        </w:rPr>
      </w:pPr>
      <w:r>
        <w:rPr>
          <w:rFonts w:ascii="Hadassah Friedlaender" w:hAnsi="Hadassah Friedlaender" w:cs="Hadassah Friedlaender"/>
          <w:color w:val="000000"/>
          <w:rtl/>
        </w:rPr>
        <w:t>כל האוכל והשתיה מוגשים למרכז השולחן, ללא הגבלה.</w:t>
      </w:r>
    </w:p>
    <w:p w14:paraId="0FED0BD2" w14:textId="77777777" w:rsidR="0094194C" w:rsidRDefault="0094194C">
      <w:pPr>
        <w:bidi w:val="0"/>
        <w:rPr>
          <w:rFonts w:ascii="Hadassah Friedlaender" w:hAnsi="Hadassah Friedlaender" w:cs="Hadassah Friedlaender"/>
          <w:color w:val="000000"/>
        </w:rPr>
      </w:pPr>
    </w:p>
    <w:sectPr w:rsidR="0094194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0387D" w14:textId="77777777" w:rsidR="00383849" w:rsidRDefault="00383849">
      <w:pPr>
        <w:spacing w:after="0" w:line="240" w:lineRule="auto"/>
      </w:pPr>
      <w:r>
        <w:separator/>
      </w:r>
    </w:p>
  </w:endnote>
  <w:endnote w:type="continuationSeparator" w:id="0">
    <w:p w14:paraId="1FDAC346" w14:textId="77777777" w:rsidR="00383849" w:rsidRDefault="0038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dassah Friedlaender">
    <w:altName w:val="Times New Roman"/>
    <w:panose1 w:val="02020603050405020304"/>
    <w:charset w:val="00"/>
    <w:family w:val="roman"/>
    <w:pitch w:val="variable"/>
    <w:sig w:usb0="00000803" w:usb1="00000000" w:usb2="00000000" w:usb3="00000000" w:csb0="0000002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698DC" w14:textId="77777777" w:rsidR="0094194C" w:rsidRDefault="000854F6">
    <w:pPr>
      <w:pStyle w:val="a6"/>
      <w:jc w:val="center"/>
      <w:rPr>
        <w:rtl/>
      </w:rPr>
    </w:pPr>
    <w:r>
      <w:rPr>
        <w:rFonts w:hint="cs"/>
        <w:rtl/>
      </w:rPr>
      <w:t>טלפון :02-6244808</w:t>
    </w:r>
  </w:p>
  <w:p w14:paraId="2E83092A" w14:textId="77777777" w:rsidR="0094194C" w:rsidRDefault="000854F6">
    <w:pPr>
      <w:pStyle w:val="a6"/>
      <w:jc w:val="center"/>
      <w:rPr>
        <w:rtl/>
      </w:rPr>
    </w:pPr>
    <w:r>
      <w:rPr>
        <w:rFonts w:hint="cs"/>
        <w:rtl/>
      </w:rPr>
      <w:t xml:space="preserve">מייל </w:t>
    </w:r>
    <w:r>
      <w:t xml:space="preserve"> lbj.event@gmail.com</w:t>
    </w:r>
  </w:p>
  <w:p w14:paraId="7403508B" w14:textId="77777777" w:rsidR="0094194C" w:rsidRDefault="009419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46596" w14:textId="77777777" w:rsidR="00383849" w:rsidRDefault="00383849">
      <w:pPr>
        <w:spacing w:after="0" w:line="240" w:lineRule="auto"/>
      </w:pPr>
      <w:r>
        <w:separator/>
      </w:r>
    </w:p>
  </w:footnote>
  <w:footnote w:type="continuationSeparator" w:id="0">
    <w:p w14:paraId="283B7642" w14:textId="77777777" w:rsidR="00383849" w:rsidRDefault="0038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7550B" w14:textId="77777777" w:rsidR="0094194C" w:rsidRDefault="000854F6">
    <w:pPr>
      <w:pStyle w:val="a4"/>
      <w:jc w:val="center"/>
      <w:rPr>
        <w:rtl/>
      </w:rPr>
    </w:pPr>
    <w:r>
      <w:rPr>
        <w:rFonts w:hint="cs"/>
        <w:noProof/>
        <w:rtl/>
      </w:rPr>
      <w:drawing>
        <wp:inline distT="0" distB="0" distL="0" distR="0" wp14:anchorId="7F18E0D0" wp14:editId="7875852B">
          <wp:extent cx="1238250" cy="687851"/>
          <wp:effectExtent l="0" t="0" r="0" b="0"/>
          <wp:docPr id="4097" name="תמונה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238250" cy="687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563501" w14:textId="77777777" w:rsidR="0094194C" w:rsidRDefault="009419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C10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8AE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278C2"/>
    <w:multiLevelType w:val="hybridMultilevel"/>
    <w:tmpl w:val="36387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4C"/>
    <w:rsid w:val="000854F6"/>
    <w:rsid w:val="003413FA"/>
    <w:rsid w:val="00383849"/>
    <w:rsid w:val="00434AD5"/>
    <w:rsid w:val="006A6F0B"/>
    <w:rsid w:val="007A1434"/>
    <w:rsid w:val="0094194C"/>
    <w:rsid w:val="00A1589B"/>
    <w:rsid w:val="00B44E20"/>
    <w:rsid w:val="00BB007F"/>
    <w:rsid w:val="00C10507"/>
    <w:rsid w:val="00C862C5"/>
    <w:rsid w:val="00DD747B"/>
    <w:rsid w:val="00D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97754"/>
  <w15:docId w15:val="{F5641E09-2DFE-40B3-A1CE-B591CA4B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Xps</cp:lastModifiedBy>
  <cp:revision>2</cp:revision>
  <dcterms:created xsi:type="dcterms:W3CDTF">2025-12-07T11:55:00Z</dcterms:created>
  <dcterms:modified xsi:type="dcterms:W3CDTF">2025-12-07T11:55:00Z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35be6d3a38544de2b453fd040b7b13f2</vt:lpwstr>
  </property>
</Properties>
</file>